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0" w:rsidRPr="00DA2CFF" w:rsidRDefault="00DA2CFF" w:rsidP="00DA2CF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2CFF">
        <w:rPr>
          <w:rFonts w:ascii="Times New Roman" w:eastAsia="Calibri" w:hAnsi="Times New Roman" w:cs="Times New Roman"/>
          <w:sz w:val="24"/>
          <w:szCs w:val="24"/>
        </w:rPr>
        <w:t>Приглашаем принять участие в</w:t>
      </w:r>
      <w:r w:rsidR="00210355" w:rsidRPr="00DA2CFF">
        <w:rPr>
          <w:rFonts w:ascii="Times New Roman" w:eastAsia="Calibri" w:hAnsi="Times New Roman" w:cs="Times New Roman"/>
          <w:sz w:val="24"/>
          <w:szCs w:val="24"/>
        </w:rPr>
        <w:t xml:space="preserve"> забег</w:t>
      </w:r>
      <w:r w:rsidRPr="00DA2CFF">
        <w:rPr>
          <w:rFonts w:ascii="Times New Roman" w:eastAsia="Calibri" w:hAnsi="Times New Roman" w:cs="Times New Roman"/>
          <w:sz w:val="24"/>
          <w:szCs w:val="24"/>
        </w:rPr>
        <w:t>е</w:t>
      </w:r>
      <w:r w:rsidR="00DF5400" w:rsidRPr="00DA2CFF">
        <w:rPr>
          <w:rFonts w:ascii="Times New Roman" w:eastAsia="Calibri" w:hAnsi="Times New Roman" w:cs="Times New Roman"/>
          <w:sz w:val="24"/>
          <w:szCs w:val="24"/>
        </w:rPr>
        <w:t xml:space="preserve"> в честь</w:t>
      </w:r>
      <w:r w:rsidR="00210355" w:rsidRPr="00DA2CFF">
        <w:rPr>
          <w:rFonts w:ascii="Times New Roman" w:eastAsia="Calibri" w:hAnsi="Times New Roman" w:cs="Times New Roman"/>
          <w:sz w:val="24"/>
          <w:szCs w:val="24"/>
        </w:rPr>
        <w:t xml:space="preserve"> празднования 72-ой годовщины Победы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210355" w:rsidRPr="00DA2CFF">
        <w:rPr>
          <w:rFonts w:ascii="Times New Roman" w:eastAsia="Calibri" w:hAnsi="Times New Roman" w:cs="Times New Roman"/>
          <w:sz w:val="24"/>
          <w:szCs w:val="24"/>
        </w:rPr>
        <w:t>Великой Отечественной войне 1941-1945 гг.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355" w:rsidRPr="00210355" w:rsidRDefault="00210355" w:rsidP="00210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355" w:rsidRPr="00210355" w:rsidRDefault="00210355" w:rsidP="00210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проведения забега</w:t>
      </w:r>
      <w:r w:rsidRPr="0021035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F5400" w:rsidRPr="00210355">
        <w:rPr>
          <w:rFonts w:ascii="Times New Roman" w:eastAsia="Calibri" w:hAnsi="Times New Roman" w:cs="Times New Roman"/>
          <w:sz w:val="24"/>
          <w:szCs w:val="24"/>
        </w:rPr>
        <w:t>9 мая 2017 г.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в 12.30 час.</w:t>
      </w:r>
    </w:p>
    <w:p w:rsidR="00DF5400" w:rsidRDefault="00210355" w:rsidP="00210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>Место проведения забега</w:t>
      </w:r>
      <w:r>
        <w:rPr>
          <w:rFonts w:ascii="Times New Roman" w:eastAsia="Calibri" w:hAnsi="Times New Roman" w:cs="Times New Roman"/>
          <w:sz w:val="24"/>
          <w:szCs w:val="24"/>
        </w:rPr>
        <w:t>: «старт» - улица Центральная п.Сергино (от здания администрации сельского поселения Сергино), «финиш» - ул.Центральная п.Сергино до пересечения ул. Центральная и ул.Лесная).</w:t>
      </w:r>
    </w:p>
    <w:p w:rsidR="00723716" w:rsidRPr="00210355" w:rsidRDefault="00723716" w:rsidP="002103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400" w:rsidRPr="00210355" w:rsidRDefault="00723716" w:rsidP="001B767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участию в забеге допускаются все желающие в возрасте от 14 лет и старше</w:t>
      </w:r>
      <w:r w:rsidR="00DF5400" w:rsidRPr="0021035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7272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DF5400" w:rsidRPr="00210355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 w:rsidR="001B7679">
        <w:rPr>
          <w:rFonts w:ascii="Times New Roman" w:eastAsia="Calibri" w:hAnsi="Times New Roman" w:cs="Times New Roman"/>
          <w:sz w:val="24"/>
          <w:szCs w:val="24"/>
        </w:rPr>
        <w:t>первого забега</w:t>
      </w:r>
      <w:r w:rsidR="00DF5400" w:rsidRPr="002103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желающие </w:t>
      </w:r>
      <w:r w:rsidR="00B97272">
        <w:rPr>
          <w:rFonts w:ascii="Times New Roman" w:eastAsia="Calibri" w:hAnsi="Times New Roman" w:cs="Times New Roman"/>
          <w:sz w:val="24"/>
          <w:szCs w:val="24"/>
        </w:rPr>
        <w:t xml:space="preserve">девушки </w:t>
      </w:r>
      <w:r>
        <w:rPr>
          <w:rFonts w:ascii="Times New Roman" w:eastAsia="Calibri" w:hAnsi="Times New Roman" w:cs="Times New Roman"/>
          <w:sz w:val="24"/>
          <w:szCs w:val="24"/>
        </w:rPr>
        <w:t>в возрасте от 14 до 18 лет.</w:t>
      </w:r>
      <w:r w:rsidR="00DF5400" w:rsidRPr="00210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716" w:rsidRDefault="00B97272" w:rsidP="001B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="00723716" w:rsidRPr="00210355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 w:rsidR="001B7679">
        <w:rPr>
          <w:rFonts w:ascii="Times New Roman" w:eastAsia="Calibri" w:hAnsi="Times New Roman" w:cs="Times New Roman"/>
          <w:sz w:val="24"/>
          <w:szCs w:val="24"/>
        </w:rPr>
        <w:t>второго забега</w:t>
      </w:r>
      <w:r w:rsidR="00DF5400" w:rsidRPr="002103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23716">
        <w:rPr>
          <w:rFonts w:ascii="Times New Roman" w:eastAsia="Calibri" w:hAnsi="Times New Roman" w:cs="Times New Roman"/>
          <w:sz w:val="24"/>
          <w:szCs w:val="24"/>
        </w:rPr>
        <w:t xml:space="preserve">все желающие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юноши </w:t>
      </w:r>
      <w:r w:rsidR="00723716">
        <w:rPr>
          <w:rFonts w:ascii="Times New Roman" w:eastAsia="Calibri" w:hAnsi="Times New Roman" w:cs="Times New Roman"/>
          <w:sz w:val="24"/>
          <w:szCs w:val="24"/>
        </w:rPr>
        <w:t>в возрасте от 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23716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18 лет</w:t>
      </w:r>
      <w:r w:rsidR="0072371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7679" w:rsidRPr="00210355" w:rsidRDefault="001B7679" w:rsidP="001B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eastAsia="Calibri" w:hAnsi="Times New Roman" w:cs="Times New Roman"/>
          <w:sz w:val="24"/>
          <w:szCs w:val="24"/>
        </w:rPr>
        <w:t>третьего забега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все желающие женщины в возрасте от 18 лет и старше.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7679" w:rsidRPr="00210355" w:rsidRDefault="001B7679" w:rsidP="001B76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eastAsia="Calibri" w:hAnsi="Times New Roman" w:cs="Times New Roman"/>
          <w:sz w:val="24"/>
          <w:szCs w:val="24"/>
        </w:rPr>
        <w:t>четвертого забега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все желающие мужчины в возрасте от 18 лет и старше.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7679" w:rsidRDefault="001B7679" w:rsidP="003D62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3716" w:rsidRDefault="00DF5400" w:rsidP="003D62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Количество участников не ограниченно. </w:t>
      </w:r>
    </w:p>
    <w:p w:rsidR="00DF5400" w:rsidRPr="00210355" w:rsidRDefault="00DF5400" w:rsidP="003D62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>Участники соревнований должны иметь при себе спортивную обувь и одежду.</w:t>
      </w:r>
    </w:p>
    <w:p w:rsidR="00DF5400" w:rsidRPr="00210355" w:rsidRDefault="00DF5400" w:rsidP="00210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3813" w:rsidRDefault="00DF5400" w:rsidP="00CA381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>Сбор и построени</w:t>
      </w:r>
      <w:r w:rsidR="00CA3813">
        <w:rPr>
          <w:rFonts w:ascii="Times New Roman" w:eastAsia="Calibri" w:hAnsi="Times New Roman" w:cs="Times New Roman"/>
          <w:sz w:val="24"/>
          <w:szCs w:val="24"/>
        </w:rPr>
        <w:t xml:space="preserve">е команд у здания администрации. </w:t>
      </w:r>
    </w:p>
    <w:p w:rsidR="00DF5400" w:rsidRPr="00210355" w:rsidRDefault="00CA3813" w:rsidP="00CA3813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Дистанция забега всех забегов составляет 500 метров.</w:t>
      </w:r>
    </w:p>
    <w:p w:rsidR="00DF5400" w:rsidRPr="00210355" w:rsidRDefault="00DF5400" w:rsidP="0021035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5400" w:rsidRPr="00210355" w:rsidRDefault="00DF5400" w:rsidP="003D627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Победители </w:t>
      </w:r>
      <w:r w:rsidR="003D6271">
        <w:rPr>
          <w:rFonts w:ascii="Times New Roman" w:eastAsia="Calibri" w:hAnsi="Times New Roman" w:cs="Times New Roman"/>
          <w:sz w:val="24"/>
          <w:szCs w:val="24"/>
        </w:rPr>
        <w:t xml:space="preserve">1,2,3 места 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награждаются грамотами. </w:t>
      </w:r>
    </w:p>
    <w:p w:rsidR="00DF5400" w:rsidRPr="00210355" w:rsidRDefault="00DF5400" w:rsidP="00210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400" w:rsidRPr="00210355" w:rsidRDefault="00DF5400" w:rsidP="007704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>Непосредственное проведение соревнований, соблюдение всех норм по технике безопасности возлагается на главного судью соревнований Давыдова Василия Николаевича</w:t>
      </w:r>
      <w:r w:rsidR="007704CD">
        <w:rPr>
          <w:rFonts w:ascii="Times New Roman" w:eastAsia="Calibri" w:hAnsi="Times New Roman" w:cs="Times New Roman"/>
          <w:sz w:val="24"/>
          <w:szCs w:val="24"/>
        </w:rPr>
        <w:t>, сот.</w:t>
      </w:r>
      <w:r w:rsidRPr="00210355">
        <w:rPr>
          <w:rFonts w:ascii="Times New Roman" w:eastAsia="Calibri" w:hAnsi="Times New Roman" w:cs="Times New Roman"/>
          <w:sz w:val="24"/>
          <w:szCs w:val="24"/>
        </w:rPr>
        <w:t>тел. 89024938780.</w:t>
      </w:r>
    </w:p>
    <w:p w:rsidR="00DF5400" w:rsidRPr="00210355" w:rsidRDefault="00DF5400" w:rsidP="002103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5400" w:rsidRPr="003D6271" w:rsidRDefault="00DF5400" w:rsidP="003D627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0355">
        <w:rPr>
          <w:rFonts w:ascii="Times New Roman" w:eastAsia="Calibri" w:hAnsi="Times New Roman" w:cs="Times New Roman"/>
          <w:sz w:val="24"/>
          <w:szCs w:val="24"/>
        </w:rPr>
        <w:t>Предварительные заявки</w:t>
      </w:r>
      <w:r w:rsidR="007704CD">
        <w:rPr>
          <w:rFonts w:ascii="Times New Roman" w:eastAsia="Calibri" w:hAnsi="Times New Roman" w:cs="Times New Roman"/>
          <w:sz w:val="24"/>
          <w:szCs w:val="24"/>
        </w:rPr>
        <w:t xml:space="preserve"> (в произвольной форме)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на участие в </w:t>
      </w:r>
      <w:r w:rsidR="003D6271">
        <w:rPr>
          <w:rFonts w:ascii="Times New Roman" w:eastAsia="Calibri" w:hAnsi="Times New Roman" w:cs="Times New Roman"/>
          <w:sz w:val="24"/>
          <w:szCs w:val="24"/>
        </w:rPr>
        <w:t>забеге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принимаются до </w:t>
      </w:r>
      <w:r w:rsidRPr="00210355">
        <w:rPr>
          <w:rFonts w:ascii="Times New Roman" w:eastAsia="Calibri" w:hAnsi="Times New Roman" w:cs="Times New Roman"/>
          <w:b/>
          <w:sz w:val="24"/>
          <w:szCs w:val="24"/>
        </w:rPr>
        <w:t xml:space="preserve">16:00 часов </w:t>
      </w:r>
      <w:r w:rsidR="003D62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A6FD0" w:rsidRPr="00210355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10355">
        <w:rPr>
          <w:rFonts w:ascii="Times New Roman" w:eastAsia="Calibri" w:hAnsi="Times New Roman" w:cs="Times New Roman"/>
          <w:b/>
          <w:sz w:val="24"/>
          <w:szCs w:val="24"/>
        </w:rPr>
        <w:t xml:space="preserve"> мая 201</w:t>
      </w:r>
      <w:r w:rsidR="003D627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1035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 по адресу: сп.Сергино Октябрьский район ХМАО-Югра</w:t>
      </w:r>
      <w:r w:rsidR="003D62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МКУ «ДК «Овация» </w:t>
      </w:r>
      <w:r w:rsidR="00771E2F">
        <w:rPr>
          <w:rFonts w:ascii="Times New Roman" w:eastAsia="Calibri" w:hAnsi="Times New Roman" w:cs="Times New Roman"/>
          <w:sz w:val="24"/>
          <w:szCs w:val="24"/>
        </w:rPr>
        <w:t xml:space="preserve">или по </w:t>
      </w:r>
      <w:r w:rsidRPr="00210355">
        <w:rPr>
          <w:rFonts w:ascii="Times New Roman" w:eastAsia="Calibri" w:hAnsi="Times New Roman" w:cs="Times New Roman"/>
          <w:sz w:val="24"/>
          <w:szCs w:val="24"/>
        </w:rPr>
        <w:t xml:space="preserve">тел\факс 8(34678) 3-41-95. 3-41-80. </w:t>
      </w:r>
      <w:r w:rsidR="003D62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5400" w:rsidRPr="00210355" w:rsidRDefault="00DF5400" w:rsidP="002103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F5400" w:rsidRPr="00210355" w:rsidSect="0034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261"/>
    <w:multiLevelType w:val="multilevel"/>
    <w:tmpl w:val="EBDE5A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341B30"/>
    <w:multiLevelType w:val="multilevel"/>
    <w:tmpl w:val="642417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9A1440D"/>
    <w:multiLevelType w:val="hybridMultilevel"/>
    <w:tmpl w:val="C8F2AA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0F98"/>
    <w:rsid w:val="001B7679"/>
    <w:rsid w:val="00210355"/>
    <w:rsid w:val="00300783"/>
    <w:rsid w:val="00342D4D"/>
    <w:rsid w:val="003D6271"/>
    <w:rsid w:val="00480F98"/>
    <w:rsid w:val="00723716"/>
    <w:rsid w:val="007704CD"/>
    <w:rsid w:val="00771E2F"/>
    <w:rsid w:val="007A6FD0"/>
    <w:rsid w:val="00827854"/>
    <w:rsid w:val="009F67CF"/>
    <w:rsid w:val="00AA6F74"/>
    <w:rsid w:val="00B61C86"/>
    <w:rsid w:val="00B97272"/>
    <w:rsid w:val="00C35934"/>
    <w:rsid w:val="00CA3813"/>
    <w:rsid w:val="00DA2CFF"/>
    <w:rsid w:val="00D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14</cp:revision>
  <cp:lastPrinted>2017-04-25T12:07:00Z</cp:lastPrinted>
  <dcterms:created xsi:type="dcterms:W3CDTF">2017-04-25T10:18:00Z</dcterms:created>
  <dcterms:modified xsi:type="dcterms:W3CDTF">2017-04-26T04:49:00Z</dcterms:modified>
</cp:coreProperties>
</file>